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>
        <w:t>1</w:t>
      </w:r>
      <w:r w:rsidR="00ED257E">
        <w:t>9</w:t>
      </w:r>
    </w:p>
    <w:p w:rsidR="00224B04" w:rsidRDefault="00224B04" w:rsidP="00224B04">
      <w:pPr>
        <w:pStyle w:val="Heading1"/>
        <w:numPr>
          <w:ilvl w:val="0"/>
          <w:numId w:val="9"/>
        </w:numPr>
      </w:pPr>
      <w:r>
        <w:t>DataTypes.xsd</w:t>
      </w:r>
    </w:p>
    <w:p w:rsidR="00224B04" w:rsidRPr="00326165" w:rsidRDefault="00ED257E" w:rsidP="00224B04">
      <w:pPr>
        <w:pStyle w:val="ListParagraph"/>
        <w:numPr>
          <w:ilvl w:val="0"/>
          <w:numId w:val="31"/>
        </w:numPr>
      </w:pPr>
      <w:r>
        <w:t>Add</w:t>
      </w:r>
      <w:r w:rsidR="0006594A">
        <w:t xml:space="preserve"> </w:t>
      </w:r>
      <w:r>
        <w:t>simple</w:t>
      </w:r>
      <w:r w:rsidR="0006594A">
        <w:t xml:space="preserve">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NATO_STANDARDIZED_FUELS_LUBRICANTS</w:t>
      </w:r>
    </w:p>
    <w:p w:rsidR="00326165" w:rsidRPr="0006594A" w:rsidRDefault="00326165" w:rsidP="00326165">
      <w:pPr>
        <w:pStyle w:val="ListParagraph"/>
        <w:numPr>
          <w:ilvl w:val="0"/>
          <w:numId w:val="31"/>
        </w:numPr>
      </w:pPr>
      <w:r>
        <w:t xml:space="preserve">Add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UNIVERSAL_MEDICAL_DEVICE_NOMENCLATURE_SYSTEM</w:t>
      </w:r>
    </w:p>
    <w:p w:rsidR="00326165" w:rsidRPr="0006594A" w:rsidRDefault="00326165" w:rsidP="00326165">
      <w:pPr>
        <w:pStyle w:val="ListParagraph"/>
        <w:numPr>
          <w:ilvl w:val="0"/>
          <w:numId w:val="31"/>
        </w:numPr>
      </w:pPr>
      <w:r>
        <w:t xml:space="preserve">Add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EUROPEAN_CLASSIFICATION_OF_WASTE</w:t>
      </w:r>
    </w:p>
    <w:p w:rsidR="00326165" w:rsidRPr="0006594A" w:rsidRDefault="00326165" w:rsidP="00326165">
      <w:pPr>
        <w:pStyle w:val="ListParagraph"/>
        <w:numPr>
          <w:ilvl w:val="0"/>
          <w:numId w:val="31"/>
        </w:numPr>
      </w:pPr>
      <w:r>
        <w:t xml:space="preserve">Add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GLOBAL_MEDICAL_DEVICE_NOMENCLATURE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AssignNIINAndRegisterUser.xsd</w:t>
      </w:r>
    </w:p>
    <w:p w:rsidR="00EC28C8" w:rsidRPr="00CB7720" w:rsidRDefault="00EC28C8" w:rsidP="00EC28C8">
      <w:pPr>
        <w:pStyle w:val="ListParagraph"/>
        <w:numPr>
          <w:ilvl w:val="0"/>
          <w:numId w:val="31"/>
        </w:numPr>
      </w:pPr>
      <w:r>
        <w:t xml:space="preserve">Add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NATO_STANDARDIZED_FUELS_LUBRICANTS_XXXX</w:t>
      </w:r>
    </w:p>
    <w:p w:rsidR="00EC28C8" w:rsidRPr="00633B97" w:rsidRDefault="00EC28C8" w:rsidP="00EC28C8">
      <w:pPr>
        <w:pStyle w:val="ListParagraph"/>
        <w:numPr>
          <w:ilvl w:val="0"/>
          <w:numId w:val="31"/>
        </w:numPr>
      </w:pPr>
      <w:r>
        <w:t xml:space="preserve">Add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UNIVERSAL_MEDICAL_DEVICE_NOMENCLATURE_SYSTEM_XXXX</w:t>
      </w:r>
    </w:p>
    <w:p w:rsidR="00EC28C8" w:rsidRPr="00EC28C8" w:rsidRDefault="00EC28C8" w:rsidP="00EC28C8">
      <w:pPr>
        <w:pStyle w:val="ListParagraph"/>
        <w:numPr>
          <w:ilvl w:val="0"/>
          <w:numId w:val="31"/>
        </w:numPr>
      </w:pPr>
      <w:r>
        <w:t xml:space="preserve">Add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EUROPEAN_CLASSIFICATION_OF_WASTE_XXXX</w:t>
      </w:r>
    </w:p>
    <w:p w:rsidR="00EC28C8" w:rsidRPr="00633B97" w:rsidRDefault="00EC28C8" w:rsidP="00EC28C8">
      <w:pPr>
        <w:pStyle w:val="ListParagraph"/>
        <w:numPr>
          <w:ilvl w:val="0"/>
          <w:numId w:val="31"/>
        </w:numPr>
      </w:pPr>
      <w:r>
        <w:t xml:space="preserve">Add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GLOBAL_MEDICAL_DEVICE_NOMENCLATURE_XXXX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NSNContainer.xsd</w:t>
      </w:r>
    </w:p>
    <w:p w:rsidR="00F77E5A" w:rsidRPr="00CB7720" w:rsidRDefault="00ED257E" w:rsidP="00F77E5A">
      <w:pPr>
        <w:pStyle w:val="ListParagraph"/>
        <w:numPr>
          <w:ilvl w:val="0"/>
          <w:numId w:val="31"/>
        </w:numPr>
      </w:pPr>
      <w:r>
        <w:t>Add</w:t>
      </w:r>
      <w:r w:rsidR="00F77E5A">
        <w:t xml:space="preserve">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NATO_STANDARDIZED_FUELS_LUBRICANTS</w:t>
      </w:r>
      <w:r w:rsidR="00F77E5A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CB7720" w:rsidRPr="00633B97" w:rsidRDefault="00CB7720" w:rsidP="00CB7720">
      <w:pPr>
        <w:pStyle w:val="ListParagraph"/>
        <w:numPr>
          <w:ilvl w:val="0"/>
          <w:numId w:val="31"/>
        </w:numPr>
      </w:pPr>
      <w:r>
        <w:t xml:space="preserve">Add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UNIVERSAL_MEDICAL_DEVICE_NOMENCLATURE_SYSTEM_XXXX</w:t>
      </w:r>
    </w:p>
    <w:p w:rsidR="00CB7720" w:rsidRPr="00633B97" w:rsidRDefault="00CB7720" w:rsidP="00CB7720">
      <w:pPr>
        <w:pStyle w:val="ListParagraph"/>
        <w:numPr>
          <w:ilvl w:val="0"/>
          <w:numId w:val="31"/>
        </w:numPr>
      </w:pPr>
      <w:r>
        <w:t xml:space="preserve">Add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EUROPEAN_CLASSIFICATION_OF_WASTE_XXXX</w:t>
      </w:r>
    </w:p>
    <w:p w:rsidR="002F103C" w:rsidRPr="007B4D68" w:rsidRDefault="00CB7720" w:rsidP="00326165">
      <w:pPr>
        <w:pStyle w:val="ListParagraph"/>
        <w:numPr>
          <w:ilvl w:val="0"/>
          <w:numId w:val="31"/>
        </w:numPr>
      </w:pPr>
      <w:r>
        <w:t xml:space="preserve">Add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GLOBAL_MEDICAL_DEVICE_NOMENCLATURE_XXXX</w:t>
      </w:r>
      <w:bookmarkStart w:id="0" w:name="_GoBack"/>
      <w:bookmarkEnd w:id="0"/>
    </w:p>
    <w:p w:rsidR="00496445" w:rsidRDefault="00496445" w:rsidP="00496445"/>
    <w:p w:rsidR="00496445" w:rsidRPr="0048327B" w:rsidRDefault="00496445" w:rsidP="00496445"/>
    <w:sectPr w:rsidR="00496445" w:rsidRPr="0048327B" w:rsidSect="00FD02C7">
      <w:headerReference w:type="default" r:id="rId7"/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D18" w:rsidRDefault="00AF0D18" w:rsidP="005F2548">
      <w:r>
        <w:separator/>
      </w:r>
    </w:p>
  </w:endnote>
  <w:endnote w:type="continuationSeparator" w:id="0">
    <w:p w:rsidR="00AF0D18" w:rsidRDefault="00AF0D18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D18" w:rsidRDefault="00AF0D18" w:rsidP="005F2548">
      <w:r>
        <w:separator/>
      </w:r>
    </w:p>
  </w:footnote>
  <w:footnote w:type="continuationSeparator" w:id="0">
    <w:p w:rsidR="00AF0D18" w:rsidRDefault="00AF0D18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r w:rsidRPr="005F2548">
      <w:rPr>
        <w:i/>
        <w:color w:val="0070C0"/>
        <w:lang w:val="fr-CH"/>
      </w:rPr>
      <w:t>S</w:t>
    </w:r>
    <w:r w:rsidR="00ED257E">
      <w:rPr>
        <w:i/>
        <w:color w:val="0070C0"/>
        <w:lang w:val="fr-CH"/>
      </w:rPr>
      <w:t>chema version 1.20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70DA"/>
    <w:rsid w:val="00017263"/>
    <w:rsid w:val="00035575"/>
    <w:rsid w:val="0004032C"/>
    <w:rsid w:val="00040A41"/>
    <w:rsid w:val="00053E9E"/>
    <w:rsid w:val="0006594A"/>
    <w:rsid w:val="00087D07"/>
    <w:rsid w:val="000937DF"/>
    <w:rsid w:val="0009665F"/>
    <w:rsid w:val="000C2255"/>
    <w:rsid w:val="000C70CE"/>
    <w:rsid w:val="000D1591"/>
    <w:rsid w:val="000E43BC"/>
    <w:rsid w:val="000E5FA8"/>
    <w:rsid w:val="000F344F"/>
    <w:rsid w:val="000F3F37"/>
    <w:rsid w:val="000F574B"/>
    <w:rsid w:val="00101C05"/>
    <w:rsid w:val="00121E5A"/>
    <w:rsid w:val="001245F4"/>
    <w:rsid w:val="00135172"/>
    <w:rsid w:val="00147562"/>
    <w:rsid w:val="0017753C"/>
    <w:rsid w:val="00196B35"/>
    <w:rsid w:val="001A01F2"/>
    <w:rsid w:val="001A6254"/>
    <w:rsid w:val="001C0F71"/>
    <w:rsid w:val="001C2079"/>
    <w:rsid w:val="001D5306"/>
    <w:rsid w:val="001F0E58"/>
    <w:rsid w:val="001F14E4"/>
    <w:rsid w:val="00224B04"/>
    <w:rsid w:val="00253182"/>
    <w:rsid w:val="00277EAB"/>
    <w:rsid w:val="00281A36"/>
    <w:rsid w:val="0029206B"/>
    <w:rsid w:val="00296FC0"/>
    <w:rsid w:val="002A24B0"/>
    <w:rsid w:val="002A28DE"/>
    <w:rsid w:val="002D0AAC"/>
    <w:rsid w:val="002D38C1"/>
    <w:rsid w:val="002E4945"/>
    <w:rsid w:val="002F103C"/>
    <w:rsid w:val="002F3D91"/>
    <w:rsid w:val="00307012"/>
    <w:rsid w:val="003156E2"/>
    <w:rsid w:val="0031722D"/>
    <w:rsid w:val="00326165"/>
    <w:rsid w:val="00350D67"/>
    <w:rsid w:val="00362640"/>
    <w:rsid w:val="00396D13"/>
    <w:rsid w:val="003B5A3C"/>
    <w:rsid w:val="003E4233"/>
    <w:rsid w:val="00404CD8"/>
    <w:rsid w:val="00425DC2"/>
    <w:rsid w:val="00430A99"/>
    <w:rsid w:val="004349EC"/>
    <w:rsid w:val="00441CEB"/>
    <w:rsid w:val="0045777D"/>
    <w:rsid w:val="00457CC2"/>
    <w:rsid w:val="004738D6"/>
    <w:rsid w:val="0048098A"/>
    <w:rsid w:val="0048327B"/>
    <w:rsid w:val="00486A0F"/>
    <w:rsid w:val="0049305A"/>
    <w:rsid w:val="00496445"/>
    <w:rsid w:val="004A16CB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75320"/>
    <w:rsid w:val="0058397D"/>
    <w:rsid w:val="005856A5"/>
    <w:rsid w:val="00585E01"/>
    <w:rsid w:val="005874BD"/>
    <w:rsid w:val="00587AB1"/>
    <w:rsid w:val="005A15FA"/>
    <w:rsid w:val="005B54E4"/>
    <w:rsid w:val="005E4ED0"/>
    <w:rsid w:val="005F2548"/>
    <w:rsid w:val="00621C5B"/>
    <w:rsid w:val="00633B97"/>
    <w:rsid w:val="00637DF2"/>
    <w:rsid w:val="0064524D"/>
    <w:rsid w:val="00667BF9"/>
    <w:rsid w:val="006763E8"/>
    <w:rsid w:val="006E2073"/>
    <w:rsid w:val="00700B9D"/>
    <w:rsid w:val="00704E9B"/>
    <w:rsid w:val="007177C5"/>
    <w:rsid w:val="00724983"/>
    <w:rsid w:val="0073401A"/>
    <w:rsid w:val="00750BED"/>
    <w:rsid w:val="00755CD9"/>
    <w:rsid w:val="00774A41"/>
    <w:rsid w:val="007A2509"/>
    <w:rsid w:val="007B4D68"/>
    <w:rsid w:val="007B6BB9"/>
    <w:rsid w:val="007D3481"/>
    <w:rsid w:val="00827DD6"/>
    <w:rsid w:val="008361BB"/>
    <w:rsid w:val="00852BC2"/>
    <w:rsid w:val="008537F5"/>
    <w:rsid w:val="008570BB"/>
    <w:rsid w:val="00866F71"/>
    <w:rsid w:val="008829AA"/>
    <w:rsid w:val="00893BB0"/>
    <w:rsid w:val="0089479B"/>
    <w:rsid w:val="0089627B"/>
    <w:rsid w:val="008D3126"/>
    <w:rsid w:val="008E43A9"/>
    <w:rsid w:val="008F1846"/>
    <w:rsid w:val="008F3156"/>
    <w:rsid w:val="009118D4"/>
    <w:rsid w:val="00925577"/>
    <w:rsid w:val="00931642"/>
    <w:rsid w:val="009323DD"/>
    <w:rsid w:val="009430A2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0382B"/>
    <w:rsid w:val="00A4499E"/>
    <w:rsid w:val="00A56B15"/>
    <w:rsid w:val="00A60B71"/>
    <w:rsid w:val="00A77D59"/>
    <w:rsid w:val="00A84D00"/>
    <w:rsid w:val="00A875DC"/>
    <w:rsid w:val="00AC1291"/>
    <w:rsid w:val="00AE0DF2"/>
    <w:rsid w:val="00AF0D18"/>
    <w:rsid w:val="00AF49EF"/>
    <w:rsid w:val="00B05DE2"/>
    <w:rsid w:val="00B32679"/>
    <w:rsid w:val="00B57F9A"/>
    <w:rsid w:val="00B626BF"/>
    <w:rsid w:val="00B81552"/>
    <w:rsid w:val="00BA4D93"/>
    <w:rsid w:val="00BB354C"/>
    <w:rsid w:val="00BD2EDC"/>
    <w:rsid w:val="00BD4474"/>
    <w:rsid w:val="00C04AAE"/>
    <w:rsid w:val="00C17540"/>
    <w:rsid w:val="00C23CAF"/>
    <w:rsid w:val="00C41FE1"/>
    <w:rsid w:val="00C60CD8"/>
    <w:rsid w:val="00C729DA"/>
    <w:rsid w:val="00C748F8"/>
    <w:rsid w:val="00C91E77"/>
    <w:rsid w:val="00C927D4"/>
    <w:rsid w:val="00CB6381"/>
    <w:rsid w:val="00CB7720"/>
    <w:rsid w:val="00CF046D"/>
    <w:rsid w:val="00CF0E81"/>
    <w:rsid w:val="00D14933"/>
    <w:rsid w:val="00D33BA1"/>
    <w:rsid w:val="00D37392"/>
    <w:rsid w:val="00D63624"/>
    <w:rsid w:val="00D66B39"/>
    <w:rsid w:val="00D7624A"/>
    <w:rsid w:val="00DA0F9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74B19"/>
    <w:rsid w:val="00E85067"/>
    <w:rsid w:val="00E97178"/>
    <w:rsid w:val="00EC28C8"/>
    <w:rsid w:val="00ED257E"/>
    <w:rsid w:val="00EE786D"/>
    <w:rsid w:val="00EF1DF1"/>
    <w:rsid w:val="00F02F2A"/>
    <w:rsid w:val="00F10428"/>
    <w:rsid w:val="00F3447A"/>
    <w:rsid w:val="00F57E4C"/>
    <w:rsid w:val="00F61107"/>
    <w:rsid w:val="00F6318F"/>
    <w:rsid w:val="00F77E5A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91B012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COLES Tiberiu (EXTERNAL)</cp:lastModifiedBy>
  <cp:revision>110</cp:revision>
  <dcterms:created xsi:type="dcterms:W3CDTF">2019-06-27T11:12:00Z</dcterms:created>
  <dcterms:modified xsi:type="dcterms:W3CDTF">2019-12-18T13:53:00Z</dcterms:modified>
</cp:coreProperties>
</file>